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813D" w14:textId="7608789A" w:rsidR="00421ABD" w:rsidRDefault="00366E9B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54D1D807" wp14:editId="144B180E">
            <wp:simplePos x="0" y="0"/>
            <wp:positionH relativeFrom="margin">
              <wp:posOffset>3448050</wp:posOffset>
            </wp:positionH>
            <wp:positionV relativeFrom="paragraph">
              <wp:posOffset>0</wp:posOffset>
            </wp:positionV>
            <wp:extent cx="1628775" cy="2443480"/>
            <wp:effectExtent l="0" t="0" r="9525" b="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4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EAE" w:rsidRPr="00FF2EAE">
        <w:rPr>
          <w:rFonts w:hint="eastAsia"/>
          <w:b/>
          <w:bCs/>
          <w:sz w:val="28"/>
          <w:szCs w:val="28"/>
        </w:rPr>
        <w:t>上海</w:t>
      </w:r>
      <w:proofErr w:type="gramStart"/>
      <w:r w:rsidR="00FF2EAE" w:rsidRPr="00FF2EAE">
        <w:rPr>
          <w:rFonts w:hint="eastAsia"/>
          <w:b/>
          <w:bCs/>
          <w:sz w:val="28"/>
          <w:szCs w:val="28"/>
        </w:rPr>
        <w:t>缔</w:t>
      </w:r>
      <w:proofErr w:type="gramEnd"/>
      <w:r w:rsidR="00FF2EAE" w:rsidRPr="00FF2EAE">
        <w:rPr>
          <w:rFonts w:hint="eastAsia"/>
          <w:b/>
          <w:bCs/>
          <w:sz w:val="28"/>
          <w:szCs w:val="28"/>
        </w:rPr>
        <w:t>伦光学仪器有限公司</w:t>
      </w:r>
    </w:p>
    <w:p w14:paraId="74B2F645" w14:textId="3EDD85C5" w:rsidR="00FF2EAE" w:rsidRPr="000A16B3" w:rsidRDefault="000A16B3">
      <w:pPr>
        <w:rPr>
          <w:sz w:val="28"/>
          <w:szCs w:val="28"/>
        </w:rPr>
      </w:pPr>
      <w:r w:rsidRPr="00FF2EA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604FC1" wp14:editId="646BE674">
            <wp:simplePos x="0" y="0"/>
            <wp:positionH relativeFrom="margin">
              <wp:posOffset>209550</wp:posOffset>
            </wp:positionH>
            <wp:positionV relativeFrom="paragraph">
              <wp:posOffset>89535</wp:posOffset>
            </wp:positionV>
            <wp:extent cx="1714500" cy="6667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9EB1AD" w14:textId="4EE43B77" w:rsidR="00FF2EAE" w:rsidRDefault="00A743E9">
      <w:pPr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71B5E" wp14:editId="789A2E16">
                <wp:simplePos x="0" y="0"/>
                <wp:positionH relativeFrom="margin">
                  <wp:posOffset>-742950</wp:posOffset>
                </wp:positionH>
                <wp:positionV relativeFrom="paragraph">
                  <wp:posOffset>398145</wp:posOffset>
                </wp:positionV>
                <wp:extent cx="3524250" cy="5905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D8476" w14:textId="1F70E76D" w:rsidR="000A16B3" w:rsidRPr="000A16B3" w:rsidRDefault="001D3EAD" w:rsidP="00A278AF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DX</w:t>
                            </w:r>
                            <w:r w:rsidR="006A57CE"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S-</w:t>
                            </w:r>
                            <w:r w:rsidR="00491BF3"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71B5E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58.5pt;margin-top:31.35pt;width:277.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" fillcolor="white [3201]" stroked="f" strokeweight=".5pt">
                <v:textbox>
                  <w:txbxContent>
                    <w:p w14:paraId="693D8476" w14:textId="1F70E76D" w:rsidR="000A16B3" w:rsidRPr="000A16B3" w:rsidRDefault="001D3EAD" w:rsidP="00A278AF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DX</w:t>
                      </w:r>
                      <w:r w:rsidR="006A57CE"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S-</w:t>
                      </w:r>
                      <w:r w:rsidR="00491BF3"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12F006" w14:textId="312EEF88" w:rsidR="00FF2EAE" w:rsidRDefault="00A743E9">
      <w:pPr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C88D3" wp14:editId="7AA6B82F">
                <wp:simplePos x="0" y="0"/>
                <wp:positionH relativeFrom="margin">
                  <wp:posOffset>-681355</wp:posOffset>
                </wp:positionH>
                <wp:positionV relativeFrom="paragraph">
                  <wp:posOffset>459105</wp:posOffset>
                </wp:positionV>
                <wp:extent cx="3524250" cy="581025"/>
                <wp:effectExtent l="0" t="0" r="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85E288" w14:textId="15809A3E" w:rsidR="000A16B3" w:rsidRPr="00692205" w:rsidRDefault="001D3EAD" w:rsidP="001D3EAD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倒置</w:t>
                            </w:r>
                            <w:r w:rsidR="00491BF3"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生物</w:t>
                            </w:r>
                            <w:r w:rsidR="00A04361"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显微镜</w:t>
                            </w:r>
                          </w:p>
                          <w:p w14:paraId="36502165" w14:textId="77777777" w:rsidR="00FF2EAE" w:rsidRDefault="00FF2EAE"/>
                          <w:p w14:paraId="3B1DFD0D" w14:textId="77777777" w:rsidR="000A16B3" w:rsidRDefault="000A16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EC88D3" id="文本框 2" o:spid="_x0000_s1027" type="#_x0000_t202" style="position:absolute;left:0;text-align:left;margin-left:-53.65pt;margin-top:36.15pt;width:277.5pt;height:45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" fillcolor="white [3201]" stroked="f" strokeweight=".5pt">
                <v:textbox>
                  <w:txbxContent>
                    <w:p w14:paraId="0785E288" w14:textId="15809A3E" w:rsidR="000A16B3" w:rsidRPr="00692205" w:rsidRDefault="001D3EAD" w:rsidP="001D3EAD">
                      <w:pPr>
                        <w:autoSpaceDN w:val="0"/>
                        <w:spacing w:line="330" w:lineRule="atLeast"/>
                        <w:jc w:val="center"/>
                        <w:rPr>
                          <w:rFonts w:ascii="宋体" w:hAnsi="宋体"/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倒置</w:t>
                      </w:r>
                      <w:r w:rsidR="00491BF3"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生物</w:t>
                      </w:r>
                      <w:r w:rsidR="00A04361"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显微镜</w:t>
                      </w:r>
                    </w:p>
                    <w:p w14:paraId="36502165" w14:textId="77777777" w:rsidR="00FF2EAE" w:rsidRDefault="00FF2EAE"/>
                    <w:p w14:paraId="3B1DFD0D" w14:textId="77777777" w:rsidR="000A16B3" w:rsidRDefault="000A16B3"/>
                  </w:txbxContent>
                </v:textbox>
                <w10:wrap anchorx="margin"/>
              </v:shape>
            </w:pict>
          </mc:Fallback>
        </mc:AlternateContent>
      </w:r>
    </w:p>
    <w:p w14:paraId="788ED62A" w14:textId="0933F081" w:rsidR="00692205" w:rsidRPr="00692205" w:rsidRDefault="00692205" w:rsidP="00692205">
      <w:pPr>
        <w:rPr>
          <w:sz w:val="28"/>
          <w:szCs w:val="28"/>
        </w:rPr>
      </w:pPr>
    </w:p>
    <w:p w14:paraId="1ABB0E1C" w14:textId="422D27F2" w:rsidR="00692205" w:rsidRPr="00692205" w:rsidRDefault="00692205" w:rsidP="00692205">
      <w:pPr>
        <w:rPr>
          <w:sz w:val="28"/>
          <w:szCs w:val="28"/>
        </w:rPr>
      </w:pPr>
    </w:p>
    <w:p w14:paraId="42E17D9F" w14:textId="5962362B" w:rsidR="005E7CE7" w:rsidRDefault="002220CA" w:rsidP="006A57CE">
      <w:pPr>
        <w:ind w:firstLineChars="200" w:firstLine="562"/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768D2F" wp14:editId="27C505DC">
                <wp:simplePos x="0" y="0"/>
                <wp:positionH relativeFrom="margin">
                  <wp:align>center</wp:align>
                </wp:positionH>
                <wp:positionV relativeFrom="paragraph">
                  <wp:posOffset>69215</wp:posOffset>
                </wp:positionV>
                <wp:extent cx="1362075" cy="438150"/>
                <wp:effectExtent l="0" t="0" r="9525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3815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9D6D7" w14:textId="0986707D" w:rsidR="00692205" w:rsidRPr="00692205" w:rsidRDefault="00A04361" w:rsidP="006922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仪器</w:t>
                            </w:r>
                            <w:r w:rsidR="001D3EA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简介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68D2F" id="矩形 6" o:spid="_x0000_s1028" style="position:absolute;left:0;text-align:left;margin-left:0;margin-top:5.45pt;width:107.25pt;height:34.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" fillcolor="#54a1f6" stroked="f" strokeweight="1pt">
                <v:textbox>
                  <w:txbxContent>
                    <w:p w14:paraId="6D09D6D7" w14:textId="0986707D" w:rsidR="00692205" w:rsidRPr="00692205" w:rsidRDefault="00A04361" w:rsidP="006922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仪器</w:t>
                      </w:r>
                      <w:r w:rsidR="001D3EAD"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简介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30DB58" w14:textId="48106383" w:rsidR="005E7CE7" w:rsidRDefault="002220CA">
      <w:pPr>
        <w:widowControl/>
        <w:jc w:val="left"/>
        <w:rPr>
          <w:sz w:val="28"/>
          <w:szCs w:val="28"/>
        </w:rPr>
      </w:pPr>
      <w:r w:rsidRPr="005E7CE7">
        <w:rPr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4AFFCFB4" wp14:editId="40BEC96B">
            <wp:simplePos x="0" y="0"/>
            <wp:positionH relativeFrom="margin">
              <wp:posOffset>152400</wp:posOffset>
            </wp:positionH>
            <wp:positionV relativeFrom="paragraph">
              <wp:posOffset>4404360</wp:posOffset>
            </wp:positionV>
            <wp:extent cx="4591050" cy="1642745"/>
            <wp:effectExtent l="0" t="0" r="0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6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7CE7">
        <w:rPr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7AD702A7" wp14:editId="0C21C1BC">
            <wp:simplePos x="0" y="0"/>
            <wp:positionH relativeFrom="margin">
              <wp:posOffset>342900</wp:posOffset>
            </wp:positionH>
            <wp:positionV relativeFrom="paragraph">
              <wp:posOffset>1833880</wp:posOffset>
            </wp:positionV>
            <wp:extent cx="4324350" cy="2306320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30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B650F4" wp14:editId="63421208">
                <wp:simplePos x="0" y="0"/>
                <wp:positionH relativeFrom="margin">
                  <wp:align>center</wp:align>
                </wp:positionH>
                <wp:positionV relativeFrom="paragraph">
                  <wp:posOffset>140970</wp:posOffset>
                </wp:positionV>
                <wp:extent cx="7153275" cy="1590675"/>
                <wp:effectExtent l="0" t="0" r="9525" b="95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82B955" w14:textId="793B9F63" w:rsidR="00692205" w:rsidRPr="00A743E9" w:rsidRDefault="00491BF3" w:rsidP="00A278AF">
                            <w:pPr>
                              <w:ind w:firstLineChars="200" w:firstLine="560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743E9"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DXS-1倒置生物显微镜配置长工</w:t>
                            </w:r>
                            <w:proofErr w:type="gramStart"/>
                            <w:r w:rsidRPr="00A743E9"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作距离</w:t>
                            </w:r>
                            <w:proofErr w:type="gramEnd"/>
                            <w:r w:rsidRPr="00A743E9"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平场消色差物镜、大视野目镜与可调节聚光镜。产品结构紧凑，操作部位设计合理，使观察者在操作仪器过程中感到轻松、舒适。产品适合于对细胞组织，透明液态组织的显微观察，也可对培养皿中的培养组织进行动态显微观察。可应用于科研院所、高等院校、医疗卫生、检验检疫、农牧乳业等部门</w:t>
                            </w:r>
                            <w:r w:rsidRPr="00A743E9">
                              <w:rPr>
                                <w:rFonts w:ascii="宋体" w:hAnsi="宋体" w:cs="Calibri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650F4" id="文本框 9" o:spid="_x0000_s1029" type="#_x0000_t202" style="position:absolute;margin-left:0;margin-top:11.1pt;width:563.25pt;height:125.2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" fillcolor="white [3201]" stroked="f" strokeweight=".5pt">
                <v:textbox>
                  <w:txbxContent>
                    <w:p w14:paraId="5C82B955" w14:textId="793B9F63" w:rsidR="00692205" w:rsidRPr="00A743E9" w:rsidRDefault="00491BF3" w:rsidP="00A278AF">
                      <w:pPr>
                        <w:ind w:firstLineChars="200" w:firstLine="560"/>
                        <w:rPr>
                          <w:rFonts w:ascii="宋体" w:hAnsi="宋体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A743E9"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DXS-1倒置生物显微镜配置长工</w:t>
                      </w:r>
                      <w:proofErr w:type="gramStart"/>
                      <w:r w:rsidRPr="00A743E9"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作距离</w:t>
                      </w:r>
                      <w:proofErr w:type="gramEnd"/>
                      <w:r w:rsidRPr="00A743E9"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平场消色差物镜、大视野目镜与可调节聚光镜。产品结构紧凑，操作部位设计合理，使观察者在操作仪器过程中感到轻松、舒适。产品适合于对细胞组织，透明液态组织的显微观察，也可对培养皿中的培养组织进行动态显微观察。可应用于科研院所、高等院校、医疗卫生、检验检疫、农牧乳业等部门</w:t>
                      </w:r>
                      <w:r w:rsidRPr="00A743E9">
                        <w:rPr>
                          <w:rFonts w:ascii="宋体" w:hAnsi="宋体" w:cs="Calibri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7CE7">
        <w:rPr>
          <w:sz w:val="28"/>
          <w:szCs w:val="28"/>
        </w:rPr>
        <w:br w:type="page"/>
      </w:r>
    </w:p>
    <w:p w14:paraId="2557D50D" w14:textId="4EA24B49" w:rsidR="00692205" w:rsidRPr="00692205" w:rsidRDefault="002220CA" w:rsidP="006A57CE">
      <w:pPr>
        <w:ind w:firstLineChars="200" w:firstLine="562"/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2CF14E" wp14:editId="52551E2E">
                <wp:simplePos x="0" y="0"/>
                <wp:positionH relativeFrom="margin">
                  <wp:align>center</wp:align>
                </wp:positionH>
                <wp:positionV relativeFrom="paragraph">
                  <wp:posOffset>306705</wp:posOffset>
                </wp:positionV>
                <wp:extent cx="1266825" cy="425302"/>
                <wp:effectExtent l="0" t="0" r="9525" b="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25302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C5183" w14:textId="61B0AEF6" w:rsidR="00692205" w:rsidRPr="00692205" w:rsidRDefault="00491BF3" w:rsidP="006922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仪器参数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CF14E" id="矩形 13" o:spid="_x0000_s1030" style="position:absolute;left:0;text-align:left;margin-left:0;margin-top:24.15pt;width:99.75pt;height:33.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" fillcolor="#54a1f6" stroked="f" strokeweight="1pt">
                <v:textbox>
                  <w:txbxContent>
                    <w:p w14:paraId="74FC5183" w14:textId="61B0AEF6" w:rsidR="00692205" w:rsidRPr="00692205" w:rsidRDefault="00491BF3" w:rsidP="006922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000000"/>
                          <w:sz w:val="36"/>
                          <w:szCs w:val="36"/>
                        </w:rPr>
                        <w:t>仪器参数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C59D9C" w14:textId="3A6EFB0F" w:rsidR="00692205" w:rsidRPr="00692205" w:rsidRDefault="00692205" w:rsidP="00692205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A3C715F" w14:textId="04EBDE6C" w:rsidR="00692205" w:rsidRPr="00692205" w:rsidRDefault="002220CA" w:rsidP="0069220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462A1F" wp14:editId="290E3193">
                <wp:simplePos x="0" y="0"/>
                <wp:positionH relativeFrom="column">
                  <wp:posOffset>-257175</wp:posOffset>
                </wp:positionH>
                <wp:positionV relativeFrom="paragraph">
                  <wp:posOffset>140970</wp:posOffset>
                </wp:positionV>
                <wp:extent cx="5876925" cy="7686675"/>
                <wp:effectExtent l="0" t="0" r="28575" b="285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7686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8624" w:type="dxa"/>
                              <w:tblInd w:w="21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6"/>
                              <w:gridCol w:w="1403"/>
                              <w:gridCol w:w="51"/>
                              <w:gridCol w:w="5514"/>
                            </w:tblGrid>
                            <w:tr w:rsidR="002220CA" w:rsidRPr="002220CA" w14:paraId="0A5126D9" w14:textId="77777777" w:rsidTr="006B68FD">
                              <w:trPr>
                                <w:trHeight w:val="282"/>
                              </w:trPr>
                              <w:tc>
                                <w:tcPr>
                                  <w:tcW w:w="8624" w:type="dxa"/>
                                  <w:gridSpan w:val="4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628B0524" w14:textId="77777777" w:rsidR="002220CA" w:rsidRPr="002220CA" w:rsidRDefault="002220CA" w:rsidP="002220C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技术规格</w:t>
                                  </w:r>
                                </w:p>
                              </w:tc>
                            </w:tr>
                            <w:tr w:rsidR="002220CA" w:rsidRPr="002220CA" w14:paraId="721B013C" w14:textId="77777777" w:rsidTr="006B68FD">
                              <w:trPr>
                                <w:trHeight w:val="282"/>
                              </w:trPr>
                              <w:tc>
                                <w:tcPr>
                                  <w:tcW w:w="1656" w:type="dxa"/>
                                  <w:vMerge w:val="restart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664C1478" w14:textId="77777777" w:rsidR="002220CA" w:rsidRPr="002220CA" w:rsidRDefault="002220CA" w:rsidP="002220CA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目镜</w:t>
                                  </w:r>
                                </w:p>
                              </w:tc>
                              <w:tc>
                                <w:tcPr>
                                  <w:tcW w:w="6968" w:type="dxa"/>
                                  <w:gridSpan w:val="3"/>
                                  <w:tcBorders>
                                    <w:top w:val="single" w:sz="18" w:space="0" w:color="000000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0FBA1DEF" w14:textId="77777777" w:rsidR="002220CA" w:rsidRPr="002220CA" w:rsidRDefault="002220CA" w:rsidP="002220CA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大视野</w:t>
                                  </w: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 xml:space="preserve"> WF10X(</w:t>
                                  </w:r>
                                  <w:r w:rsidRPr="002220C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视场数</w:t>
                                  </w: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 xml:space="preserve">Φ20mm) </w:t>
                                  </w:r>
                                </w:p>
                              </w:tc>
                            </w:tr>
                            <w:tr w:rsidR="002220CA" w:rsidRPr="002220CA" w14:paraId="32941555" w14:textId="77777777" w:rsidTr="006B68FD">
                              <w:trPr>
                                <w:trHeight w:val="128"/>
                              </w:trPr>
                              <w:tc>
                                <w:tcPr>
                                  <w:tcW w:w="1656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10B4978" w14:textId="77777777" w:rsidR="002220CA" w:rsidRPr="002220CA" w:rsidRDefault="002220CA" w:rsidP="002220C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8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790E3F02" w14:textId="77777777" w:rsidR="002220CA" w:rsidRPr="002220CA" w:rsidRDefault="002220CA" w:rsidP="002220CA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对中望远镜</w:t>
                                  </w:r>
                                </w:p>
                              </w:tc>
                            </w:tr>
                            <w:tr w:rsidR="002220CA" w:rsidRPr="002220CA" w14:paraId="7C440834" w14:textId="77777777" w:rsidTr="006B68FD">
                              <w:trPr>
                                <w:trHeight w:val="564"/>
                              </w:trPr>
                              <w:tc>
                                <w:tcPr>
                                  <w:tcW w:w="1656" w:type="dxa"/>
                                  <w:vMerge w:val="restart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76031D0A" w14:textId="77777777" w:rsidR="002220CA" w:rsidRPr="002220CA" w:rsidRDefault="002220CA" w:rsidP="002220CA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长工</w:t>
                                  </w:r>
                                  <w:proofErr w:type="gramStart"/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作距离</w:t>
                                  </w:r>
                                  <w:proofErr w:type="gramEnd"/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平场消色差物镜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707E0D8E" w14:textId="77777777" w:rsidR="002220CA" w:rsidRPr="002220CA" w:rsidRDefault="002220CA" w:rsidP="002220CA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物镜</w:t>
                                  </w:r>
                                </w:p>
                                <w:p w14:paraId="2EDAE36B" w14:textId="77777777" w:rsidR="002220CA" w:rsidRPr="002220CA" w:rsidRDefault="002220CA" w:rsidP="002220CA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514" w:type="dxa"/>
                                  <w:tcBorders>
                                    <w:top w:val="single" w:sz="18" w:space="0" w:color="000000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1E5349D4" w14:textId="77777777" w:rsidR="002220CA" w:rsidRPr="002220CA" w:rsidRDefault="002220CA" w:rsidP="002220CA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PLL 10X0.25</w:t>
                                  </w:r>
                                  <w:r w:rsidRPr="002220C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工作距离：</w:t>
                                  </w: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8.8 mm</w:t>
                                  </w:r>
                                  <w:r w:rsidRPr="002220C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，盖玻片厚度：</w:t>
                                  </w: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1.2mm.</w:t>
                                  </w:r>
                                </w:p>
                              </w:tc>
                            </w:tr>
                            <w:tr w:rsidR="002220CA" w:rsidRPr="002220CA" w14:paraId="4FB2AC39" w14:textId="77777777" w:rsidTr="006B68FD">
                              <w:trPr>
                                <w:trHeight w:val="128"/>
                              </w:trPr>
                              <w:tc>
                                <w:tcPr>
                                  <w:tcW w:w="1656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8FBA9F3" w14:textId="77777777" w:rsidR="002220CA" w:rsidRPr="002220CA" w:rsidRDefault="002220CA" w:rsidP="002220C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9B3C13E" w14:textId="77777777" w:rsidR="002220CA" w:rsidRPr="002220CA" w:rsidRDefault="002220CA" w:rsidP="002220C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4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10094BEE" w14:textId="77777777" w:rsidR="002220CA" w:rsidRPr="002220CA" w:rsidRDefault="002220CA" w:rsidP="002220CA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PLL 25X0.40</w:t>
                                  </w:r>
                                  <w:r w:rsidRPr="002220C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工作距离：</w:t>
                                  </w: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4.8 mm</w:t>
                                  </w:r>
                                  <w:r w:rsidRPr="002220C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，盖玻片厚度：</w:t>
                                  </w: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1.2mm.</w:t>
                                  </w:r>
                                </w:p>
                              </w:tc>
                            </w:tr>
                            <w:tr w:rsidR="002220CA" w:rsidRPr="002220CA" w14:paraId="6C769DE8" w14:textId="77777777" w:rsidTr="006B68FD">
                              <w:trPr>
                                <w:trHeight w:val="128"/>
                              </w:trPr>
                              <w:tc>
                                <w:tcPr>
                                  <w:tcW w:w="1656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485DA7B" w14:textId="77777777" w:rsidR="002220CA" w:rsidRPr="002220CA" w:rsidRDefault="002220CA" w:rsidP="002220C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E1B5701" w14:textId="77777777" w:rsidR="002220CA" w:rsidRPr="002220CA" w:rsidRDefault="002220CA" w:rsidP="002220C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4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29E5B5A7" w14:textId="77777777" w:rsidR="002220CA" w:rsidRPr="002220CA" w:rsidRDefault="002220CA" w:rsidP="002220CA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PLL 40X0.60</w:t>
                                  </w:r>
                                  <w:r w:rsidRPr="002220C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工作距离：</w:t>
                                  </w: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3.3 mm</w:t>
                                  </w:r>
                                  <w:r w:rsidRPr="002220C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，盖玻片厚度：</w:t>
                                  </w: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1.2mm.</w:t>
                                  </w:r>
                                </w:p>
                              </w:tc>
                            </w:tr>
                            <w:tr w:rsidR="002220CA" w:rsidRPr="002220CA" w14:paraId="27CDEA0D" w14:textId="77777777" w:rsidTr="006B68FD">
                              <w:trPr>
                                <w:trHeight w:val="128"/>
                              </w:trPr>
                              <w:tc>
                                <w:tcPr>
                                  <w:tcW w:w="1656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D94D01C" w14:textId="77777777" w:rsidR="002220CA" w:rsidRPr="002220CA" w:rsidRDefault="002220CA" w:rsidP="002220C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71007B57" w14:textId="77777777" w:rsidR="002220CA" w:rsidRPr="002220CA" w:rsidRDefault="002220CA" w:rsidP="002220CA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相衬物镜</w:t>
                                  </w:r>
                                </w:p>
                              </w:tc>
                              <w:tc>
                                <w:tcPr>
                                  <w:tcW w:w="5514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3A88A926" w14:textId="77777777" w:rsidR="002220CA" w:rsidRPr="002220CA" w:rsidRDefault="002220CA" w:rsidP="002220CA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PLL 10X0.25 PHP</w:t>
                                  </w:r>
                                  <w:r w:rsidRPr="002220C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工作距离：</w:t>
                                  </w: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8.8 mm</w:t>
                                  </w:r>
                                  <w:r w:rsidRPr="002220C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，盖玻片厚度：</w:t>
                                  </w: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1.2mm.</w:t>
                                  </w:r>
                                </w:p>
                              </w:tc>
                            </w:tr>
                            <w:tr w:rsidR="002220CA" w:rsidRPr="002220CA" w14:paraId="72F744FA" w14:textId="77777777" w:rsidTr="006B68FD">
                              <w:trPr>
                                <w:trHeight w:val="404"/>
                              </w:trPr>
                              <w:tc>
                                <w:tcPr>
                                  <w:tcW w:w="1656" w:type="dxa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2198C6FF" w14:textId="77777777" w:rsidR="002220CA" w:rsidRPr="002220CA" w:rsidRDefault="002220CA" w:rsidP="002220CA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目镜筒</w:t>
                                  </w:r>
                                </w:p>
                              </w:tc>
                              <w:tc>
                                <w:tcPr>
                                  <w:tcW w:w="6968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7D16E90B" w14:textId="77777777" w:rsidR="002220CA" w:rsidRPr="002220CA" w:rsidRDefault="002220CA" w:rsidP="002220CA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三目镜</w:t>
                                  </w: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,30˚</w:t>
                                  </w:r>
                                  <w:r w:rsidRPr="002220C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倾斜</w:t>
                                  </w:r>
                                </w:p>
                              </w:tc>
                            </w:tr>
                            <w:tr w:rsidR="002220CA" w:rsidRPr="002220CA" w14:paraId="150F6AA4" w14:textId="77777777" w:rsidTr="006B68FD">
                              <w:trPr>
                                <w:trHeight w:val="564"/>
                              </w:trPr>
                              <w:tc>
                                <w:tcPr>
                                  <w:tcW w:w="1656" w:type="dxa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131E1FF0" w14:textId="77777777" w:rsidR="002220CA" w:rsidRPr="002220CA" w:rsidRDefault="002220CA" w:rsidP="002220CA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调焦机构</w:t>
                                  </w:r>
                                </w:p>
                              </w:tc>
                              <w:tc>
                                <w:tcPr>
                                  <w:tcW w:w="6968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05BBEA12" w14:textId="77777777" w:rsidR="002220CA" w:rsidRPr="002220CA" w:rsidRDefault="002220CA" w:rsidP="002220CA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粗微动同轴调焦</w:t>
                                  </w: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Pr="002220C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带锁紧和限位装置</w:t>
                                  </w: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proofErr w:type="gramStart"/>
                                  <w:r w:rsidRPr="002220C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微动格值</w:t>
                                  </w:r>
                                  <w:proofErr w:type="gramEnd"/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:2μm.</w:t>
                                  </w:r>
                                </w:p>
                              </w:tc>
                            </w:tr>
                            <w:tr w:rsidR="002220CA" w:rsidRPr="002220CA" w14:paraId="27785AC7" w14:textId="77777777" w:rsidTr="006B68FD">
                              <w:trPr>
                                <w:trHeight w:val="282"/>
                              </w:trPr>
                              <w:tc>
                                <w:tcPr>
                                  <w:tcW w:w="1656" w:type="dxa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0B7ACE9A" w14:textId="77777777" w:rsidR="002220CA" w:rsidRPr="002220CA" w:rsidRDefault="002220CA" w:rsidP="002220CA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转换器</w:t>
                                  </w:r>
                                </w:p>
                              </w:tc>
                              <w:tc>
                                <w:tcPr>
                                  <w:tcW w:w="6968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0154A631" w14:textId="77777777" w:rsidR="002220CA" w:rsidRPr="002220CA" w:rsidRDefault="002220CA" w:rsidP="002220CA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四孔</w:t>
                                  </w: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2220C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内向式滚珠内定位</w:t>
                                  </w: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 xml:space="preserve">) </w:t>
                                  </w:r>
                                </w:p>
                              </w:tc>
                            </w:tr>
                            <w:tr w:rsidR="002220CA" w:rsidRPr="002220CA" w14:paraId="4E7AF23A" w14:textId="77777777" w:rsidTr="006B68FD">
                              <w:trPr>
                                <w:trHeight w:val="550"/>
                              </w:trPr>
                              <w:tc>
                                <w:tcPr>
                                  <w:tcW w:w="1656" w:type="dxa"/>
                                  <w:vMerge w:val="restart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4F3F47E1" w14:textId="77777777" w:rsidR="002220CA" w:rsidRPr="002220CA" w:rsidRDefault="002220CA" w:rsidP="002220CA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载物台</w:t>
                                  </w:r>
                                </w:p>
                              </w:tc>
                              <w:tc>
                                <w:tcPr>
                                  <w:tcW w:w="6968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49B561EF" w14:textId="77777777" w:rsidR="002220CA" w:rsidRPr="002220CA" w:rsidRDefault="002220CA" w:rsidP="002220CA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双层机械移动载物台，移动范围：纵向</w:t>
                                  </w: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30mm</w:t>
                                  </w:r>
                                  <w:r w:rsidRPr="002220C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，横向</w:t>
                                  </w: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75mm</w:t>
                                  </w:r>
                                  <w:r w:rsidRPr="002220C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2220CA" w:rsidRPr="002220CA" w14:paraId="06B77585" w14:textId="77777777" w:rsidTr="006B68FD">
                              <w:trPr>
                                <w:trHeight w:val="128"/>
                              </w:trPr>
                              <w:tc>
                                <w:tcPr>
                                  <w:tcW w:w="1656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DAB8431" w14:textId="77777777" w:rsidR="002220CA" w:rsidRPr="002220CA" w:rsidRDefault="002220CA" w:rsidP="002220C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3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17FB45F0" w14:textId="77777777" w:rsidR="002220CA" w:rsidRPr="002220CA" w:rsidRDefault="002220CA" w:rsidP="002220CA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培养皿托板</w:t>
                                  </w:r>
                                  <w:proofErr w:type="gramStart"/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565" w:type="dxa"/>
                                  <w:gridSpan w:val="2"/>
                                  <w:tcBorders>
                                    <w:top w:val="single" w:sz="18" w:space="0" w:color="000000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1DB6BE83" w14:textId="77777777" w:rsidR="002220CA" w:rsidRPr="002220CA" w:rsidRDefault="002220CA" w:rsidP="002220CA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内槽尺寸：</w:t>
                                  </w: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Ф68mm</w:t>
                                  </w:r>
                                </w:p>
                              </w:tc>
                            </w:tr>
                            <w:tr w:rsidR="002220CA" w:rsidRPr="002220CA" w14:paraId="081277D6" w14:textId="77777777" w:rsidTr="006B68FD">
                              <w:trPr>
                                <w:trHeight w:val="128"/>
                              </w:trPr>
                              <w:tc>
                                <w:tcPr>
                                  <w:tcW w:w="1656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7241F32" w14:textId="77777777" w:rsidR="002220CA" w:rsidRPr="002220CA" w:rsidRDefault="002220CA" w:rsidP="002220C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3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4FCD9DA0" w14:textId="77777777" w:rsidR="002220CA" w:rsidRPr="002220CA" w:rsidRDefault="002220CA" w:rsidP="002220CA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培养皿托板二</w:t>
                                  </w:r>
                                </w:p>
                              </w:tc>
                              <w:tc>
                                <w:tcPr>
                                  <w:tcW w:w="55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1E24E283" w14:textId="77777777" w:rsidR="002220CA" w:rsidRPr="002220CA" w:rsidRDefault="002220CA" w:rsidP="002220CA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内槽尺寸：</w:t>
                                  </w: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34mm</w:t>
                                  </w:r>
                                  <w:r w:rsidRPr="002220C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（宽）</w:t>
                                  </w: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X77.5mm</w:t>
                                  </w:r>
                                  <w:r w:rsidRPr="002220C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（长），可适配圆形培养皿</w:t>
                                  </w: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Ф68.5mm</w:t>
                                  </w:r>
                                </w:p>
                              </w:tc>
                            </w:tr>
                            <w:tr w:rsidR="002220CA" w:rsidRPr="002220CA" w14:paraId="3E3256A8" w14:textId="77777777" w:rsidTr="006B68FD">
                              <w:trPr>
                                <w:trHeight w:val="282"/>
                              </w:trPr>
                              <w:tc>
                                <w:tcPr>
                                  <w:tcW w:w="1656" w:type="dxa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478C01B7" w14:textId="77777777" w:rsidR="002220CA" w:rsidRPr="002220CA" w:rsidRDefault="002220CA" w:rsidP="002220CA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聚光系统</w:t>
                                  </w:r>
                                </w:p>
                              </w:tc>
                              <w:tc>
                                <w:tcPr>
                                  <w:tcW w:w="6968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612AB36D" w14:textId="77777777" w:rsidR="002220CA" w:rsidRPr="002220CA" w:rsidRDefault="002220CA" w:rsidP="002220CA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插板式相衬聚光镜工作距离</w:t>
                                  </w: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30mm</w:t>
                                  </w:r>
                                  <w:r w:rsidRPr="002220C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2220CA" w:rsidRPr="002220CA" w14:paraId="702E82F9" w14:textId="77777777" w:rsidTr="006B68FD">
                              <w:trPr>
                                <w:trHeight w:val="268"/>
                              </w:trPr>
                              <w:tc>
                                <w:tcPr>
                                  <w:tcW w:w="1656" w:type="dxa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2C3340C0" w14:textId="77777777" w:rsidR="002220CA" w:rsidRPr="002220CA" w:rsidRDefault="002220CA" w:rsidP="002220CA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照明系统</w:t>
                                  </w:r>
                                </w:p>
                              </w:tc>
                              <w:tc>
                                <w:tcPr>
                                  <w:tcW w:w="6968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4547D7CC" w14:textId="77777777" w:rsidR="002220CA" w:rsidRPr="002220CA" w:rsidRDefault="002220CA" w:rsidP="002220CA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6V20W</w:t>
                                  </w:r>
                                  <w:r w:rsidRPr="002220C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卤素灯，亮度可调</w:t>
                                  </w:r>
                                </w:p>
                              </w:tc>
                            </w:tr>
                            <w:tr w:rsidR="002220CA" w:rsidRPr="002220CA" w14:paraId="5002FB78" w14:textId="77777777" w:rsidTr="006B68FD">
                              <w:trPr>
                                <w:trHeight w:val="282"/>
                              </w:trPr>
                              <w:tc>
                                <w:tcPr>
                                  <w:tcW w:w="1656" w:type="dxa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436390CE" w14:textId="77777777" w:rsidR="002220CA" w:rsidRPr="002220CA" w:rsidRDefault="002220CA" w:rsidP="002220CA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滤色片</w:t>
                                  </w:r>
                                </w:p>
                              </w:tc>
                              <w:tc>
                                <w:tcPr>
                                  <w:tcW w:w="6968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5DB6FC89" w14:textId="77777777" w:rsidR="002220CA" w:rsidRPr="002220CA" w:rsidRDefault="002220CA" w:rsidP="002220CA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磨砂玻璃，蓝、绿滤色片</w:t>
                                  </w:r>
                                </w:p>
                              </w:tc>
                            </w:tr>
                            <w:tr w:rsidR="002220CA" w:rsidRPr="002220CA" w14:paraId="047ED81F" w14:textId="77777777" w:rsidTr="006B68FD">
                              <w:trPr>
                                <w:trHeight w:val="282"/>
                              </w:trPr>
                              <w:tc>
                                <w:tcPr>
                                  <w:tcW w:w="1656" w:type="dxa"/>
                                  <w:vMerge w:val="restart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1D76136C" w14:textId="77777777" w:rsidR="002220CA" w:rsidRPr="002220CA" w:rsidRDefault="002220CA" w:rsidP="002220CA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选配件</w:t>
                                  </w:r>
                                </w:p>
                                <w:p w14:paraId="55D3CE21" w14:textId="77777777" w:rsidR="002220CA" w:rsidRPr="002220CA" w:rsidRDefault="002220CA" w:rsidP="002220CA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03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3997B529" w14:textId="77777777" w:rsidR="002220CA" w:rsidRPr="002220CA" w:rsidRDefault="002220CA" w:rsidP="002220CA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目镜</w:t>
                                  </w:r>
                                </w:p>
                              </w:tc>
                              <w:tc>
                                <w:tcPr>
                                  <w:tcW w:w="5565" w:type="dxa"/>
                                  <w:gridSpan w:val="2"/>
                                  <w:tcBorders>
                                    <w:top w:val="single" w:sz="18" w:space="0" w:color="000000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0C0DB253" w14:textId="77777777" w:rsidR="002220CA" w:rsidRPr="002220CA" w:rsidRDefault="002220CA" w:rsidP="002220CA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16X</w:t>
                                  </w:r>
                                  <w:r w:rsidRPr="002220C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Φ11mm</w:t>
                                  </w:r>
                                  <w:r w:rsidRPr="002220C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），</w:t>
                                  </w: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20X(Φ11mm)</w:t>
                                  </w:r>
                                </w:p>
                              </w:tc>
                            </w:tr>
                            <w:tr w:rsidR="002220CA" w:rsidRPr="002220CA" w14:paraId="0D2BBDCD" w14:textId="77777777" w:rsidTr="006B68FD">
                              <w:trPr>
                                <w:trHeight w:val="128"/>
                              </w:trPr>
                              <w:tc>
                                <w:tcPr>
                                  <w:tcW w:w="1656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135D90F" w14:textId="77777777" w:rsidR="002220CA" w:rsidRPr="002220CA" w:rsidRDefault="002220CA" w:rsidP="002220C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3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59D4C5FA" w14:textId="77777777" w:rsidR="002220CA" w:rsidRPr="002220CA" w:rsidRDefault="002220CA" w:rsidP="002220CA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相衬物镜</w:t>
                                  </w:r>
                                </w:p>
                              </w:tc>
                              <w:tc>
                                <w:tcPr>
                                  <w:tcW w:w="55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52BBE422" w14:textId="77777777" w:rsidR="002220CA" w:rsidRPr="002220CA" w:rsidRDefault="002220CA" w:rsidP="002220CA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25X</w:t>
                                  </w:r>
                                  <w:r w:rsidRPr="002220C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40X</w:t>
                                  </w:r>
                                </w:p>
                              </w:tc>
                            </w:tr>
                            <w:tr w:rsidR="002220CA" w:rsidRPr="002220CA" w14:paraId="0E109A61" w14:textId="77777777" w:rsidTr="006B68FD">
                              <w:trPr>
                                <w:trHeight w:val="128"/>
                              </w:trPr>
                              <w:tc>
                                <w:tcPr>
                                  <w:tcW w:w="1656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1D25F5" w14:textId="77777777" w:rsidR="002220CA" w:rsidRPr="002220CA" w:rsidRDefault="002220CA" w:rsidP="002220C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3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13460298" w14:textId="77777777" w:rsidR="002220CA" w:rsidRPr="002220CA" w:rsidRDefault="002220CA" w:rsidP="002220CA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长工</w:t>
                                  </w:r>
                                  <w:proofErr w:type="gramStart"/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作距离</w:t>
                                  </w:r>
                                  <w:proofErr w:type="gramEnd"/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相衬聚光镜</w:t>
                                  </w:r>
                                </w:p>
                              </w:tc>
                              <w:tc>
                                <w:tcPr>
                                  <w:tcW w:w="55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7FDE4BD8" w14:textId="77777777" w:rsidR="002220CA" w:rsidRPr="002220CA" w:rsidRDefault="002220CA" w:rsidP="002220CA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工作距离：</w:t>
                                  </w: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50mm (</w:t>
                                  </w:r>
                                  <w:r w:rsidRPr="002220C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注：所配相衬物镜为：</w:t>
                                  </w: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PLL10X/0.25 PHP2</w:t>
                                  </w:r>
                                  <w:r w:rsidRPr="002220C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，</w:t>
                                  </w:r>
                                  <w:r w:rsidRPr="002220C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PLL25X/0.40 PHP2</w:t>
                                  </w:r>
                                  <w:r w:rsidRPr="002220C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，</w:t>
                                  </w:r>
                                  <w:r w:rsidRPr="002220C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PLL40X/0.60 PHP2)</w:t>
                                  </w:r>
                                </w:p>
                              </w:tc>
                            </w:tr>
                            <w:tr w:rsidR="002220CA" w:rsidRPr="002220CA" w14:paraId="567C8816" w14:textId="77777777" w:rsidTr="006B68FD">
                              <w:trPr>
                                <w:trHeight w:val="128"/>
                              </w:trPr>
                              <w:tc>
                                <w:tcPr>
                                  <w:tcW w:w="1656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DFF26EC" w14:textId="77777777" w:rsidR="002220CA" w:rsidRPr="002220CA" w:rsidRDefault="002220CA" w:rsidP="002220C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3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3085019A" w14:textId="77777777" w:rsidR="002220CA" w:rsidRPr="002220CA" w:rsidRDefault="002220CA" w:rsidP="002220CA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CCD</w:t>
                                  </w:r>
                                  <w:r w:rsidRPr="002220C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接头</w:t>
                                  </w: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CCD</w:t>
                                  </w:r>
                                </w:p>
                              </w:tc>
                              <w:tc>
                                <w:tcPr>
                                  <w:tcW w:w="55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799B50ED" w14:textId="77777777" w:rsidR="002220CA" w:rsidRPr="002220CA" w:rsidRDefault="002220CA" w:rsidP="002220CA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0.5X</w:t>
                                  </w:r>
                                  <w:r w:rsidRPr="002220C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1X</w:t>
                                  </w:r>
                                  <w:r w:rsidRPr="002220C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0.5X</w:t>
                                  </w:r>
                                  <w:r w:rsidRPr="002220C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带分划</w:t>
                                  </w:r>
                                </w:p>
                              </w:tc>
                            </w:tr>
                            <w:tr w:rsidR="002220CA" w:rsidRPr="002220CA" w14:paraId="0B6B526C" w14:textId="77777777" w:rsidTr="006B68FD">
                              <w:trPr>
                                <w:trHeight w:val="31"/>
                              </w:trPr>
                              <w:tc>
                                <w:tcPr>
                                  <w:tcW w:w="1656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27D94BB" w14:textId="77777777" w:rsidR="002220CA" w:rsidRPr="002220CA" w:rsidRDefault="002220CA" w:rsidP="002220C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3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26BF6A28" w14:textId="77777777" w:rsidR="002220CA" w:rsidRPr="002220CA" w:rsidRDefault="002220CA" w:rsidP="002220CA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摄像仪</w:t>
                                  </w:r>
                                </w:p>
                              </w:tc>
                              <w:tc>
                                <w:tcPr>
                                  <w:tcW w:w="55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1858380F" w14:textId="77777777" w:rsidR="002220CA" w:rsidRPr="002220CA" w:rsidRDefault="002220CA" w:rsidP="002220CA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USB</w:t>
                                  </w:r>
                                  <w:r w:rsidRPr="002220C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输出：</w:t>
                                  </w:r>
                                  <w:r w:rsidRPr="002220CA">
                                    <w:rPr>
                                      <w:sz w:val="24"/>
                                      <w:szCs w:val="24"/>
                                    </w:rPr>
                                    <w:t>300/500/1000</w:t>
                                  </w:r>
                                  <w:proofErr w:type="gramStart"/>
                                  <w:r w:rsidRPr="002220C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万像</w:t>
                                  </w:r>
                                  <w:proofErr w:type="gramEnd"/>
                                  <w:r w:rsidRPr="002220C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素</w:t>
                                  </w:r>
                                </w:p>
                              </w:tc>
                            </w:tr>
                          </w:tbl>
                          <w:p w14:paraId="374B460F" w14:textId="77777777" w:rsidR="002220CA" w:rsidRDefault="002220CA" w:rsidP="002220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62A1F" id="矩形 14" o:spid="_x0000_s1031" style="position:absolute;left:0;text-align:left;margin-left:-20.25pt;margin-top:11.1pt;width:462.75pt;height:605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" fillcolor="#4472c4 [3204]" strokecolor="#1f3763 [1604]" strokeweight="1pt">
                <v:textbox>
                  <w:txbxContent>
                    <w:tbl>
                      <w:tblPr>
                        <w:tblW w:w="8624" w:type="dxa"/>
                        <w:tblInd w:w="21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56"/>
                        <w:gridCol w:w="1403"/>
                        <w:gridCol w:w="51"/>
                        <w:gridCol w:w="5514"/>
                      </w:tblGrid>
                      <w:tr w:rsidR="002220CA" w:rsidRPr="002220CA" w14:paraId="0A5126D9" w14:textId="77777777" w:rsidTr="006B68FD">
                        <w:trPr>
                          <w:trHeight w:val="282"/>
                        </w:trPr>
                        <w:tc>
                          <w:tcPr>
                            <w:tcW w:w="8624" w:type="dxa"/>
                            <w:gridSpan w:val="4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628B0524" w14:textId="77777777" w:rsidR="002220CA" w:rsidRPr="002220CA" w:rsidRDefault="002220CA" w:rsidP="002220C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220CA">
                              <w:rPr>
                                <w:sz w:val="24"/>
                                <w:szCs w:val="24"/>
                              </w:rPr>
                              <w:t>技术规格</w:t>
                            </w:r>
                          </w:p>
                        </w:tc>
                      </w:tr>
                      <w:tr w:rsidR="002220CA" w:rsidRPr="002220CA" w14:paraId="721B013C" w14:textId="77777777" w:rsidTr="006B68FD">
                        <w:trPr>
                          <w:trHeight w:val="282"/>
                        </w:trPr>
                        <w:tc>
                          <w:tcPr>
                            <w:tcW w:w="1656" w:type="dxa"/>
                            <w:vMerge w:val="restart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664C1478" w14:textId="77777777" w:rsidR="002220CA" w:rsidRPr="002220CA" w:rsidRDefault="002220CA" w:rsidP="002220CA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2220CA">
                              <w:rPr>
                                <w:sz w:val="24"/>
                                <w:szCs w:val="24"/>
                              </w:rPr>
                              <w:t>目镜</w:t>
                            </w:r>
                          </w:p>
                        </w:tc>
                        <w:tc>
                          <w:tcPr>
                            <w:tcW w:w="6968" w:type="dxa"/>
                            <w:gridSpan w:val="3"/>
                            <w:tcBorders>
                              <w:top w:val="single" w:sz="18" w:space="0" w:color="000000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0FBA1DEF" w14:textId="77777777" w:rsidR="002220CA" w:rsidRPr="002220CA" w:rsidRDefault="002220CA" w:rsidP="002220CA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2220CA">
                              <w:rPr>
                                <w:sz w:val="24"/>
                                <w:szCs w:val="24"/>
                              </w:rPr>
                              <w:t>大视野</w:t>
                            </w:r>
                            <w:r w:rsidRPr="002220CA">
                              <w:rPr>
                                <w:sz w:val="24"/>
                                <w:szCs w:val="24"/>
                              </w:rPr>
                              <w:t xml:space="preserve"> WF10X(</w:t>
                            </w:r>
                            <w:r w:rsidRPr="002220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视场数</w:t>
                            </w:r>
                            <w:r w:rsidRPr="002220CA">
                              <w:rPr>
                                <w:sz w:val="24"/>
                                <w:szCs w:val="24"/>
                              </w:rPr>
                              <w:t xml:space="preserve">Φ20mm) </w:t>
                            </w:r>
                          </w:p>
                        </w:tc>
                      </w:tr>
                      <w:tr w:rsidR="002220CA" w:rsidRPr="002220CA" w14:paraId="32941555" w14:textId="77777777" w:rsidTr="006B68FD">
                        <w:trPr>
                          <w:trHeight w:val="128"/>
                        </w:trPr>
                        <w:tc>
                          <w:tcPr>
                            <w:tcW w:w="1656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110B4978" w14:textId="77777777" w:rsidR="002220CA" w:rsidRPr="002220CA" w:rsidRDefault="002220CA" w:rsidP="002220C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968" w:type="dxa"/>
                            <w:gridSpan w:val="3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790E3F02" w14:textId="77777777" w:rsidR="002220CA" w:rsidRPr="002220CA" w:rsidRDefault="002220CA" w:rsidP="002220CA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2220CA">
                              <w:rPr>
                                <w:sz w:val="24"/>
                                <w:szCs w:val="24"/>
                              </w:rPr>
                              <w:t>对中望远镜</w:t>
                            </w:r>
                          </w:p>
                        </w:tc>
                      </w:tr>
                      <w:tr w:rsidR="002220CA" w:rsidRPr="002220CA" w14:paraId="7C440834" w14:textId="77777777" w:rsidTr="006B68FD">
                        <w:trPr>
                          <w:trHeight w:val="564"/>
                        </w:trPr>
                        <w:tc>
                          <w:tcPr>
                            <w:tcW w:w="1656" w:type="dxa"/>
                            <w:vMerge w:val="restart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76031D0A" w14:textId="77777777" w:rsidR="002220CA" w:rsidRPr="002220CA" w:rsidRDefault="002220CA" w:rsidP="002220CA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2220CA">
                              <w:rPr>
                                <w:sz w:val="24"/>
                                <w:szCs w:val="24"/>
                              </w:rPr>
                              <w:t>长工</w:t>
                            </w:r>
                            <w:proofErr w:type="gramStart"/>
                            <w:r w:rsidRPr="002220CA">
                              <w:rPr>
                                <w:sz w:val="24"/>
                                <w:szCs w:val="24"/>
                              </w:rPr>
                              <w:t>作距离</w:t>
                            </w:r>
                            <w:proofErr w:type="gramEnd"/>
                            <w:r w:rsidRPr="002220CA">
                              <w:rPr>
                                <w:sz w:val="24"/>
                                <w:szCs w:val="24"/>
                              </w:rPr>
                              <w:t>平场消色差物镜</w:t>
                            </w:r>
                          </w:p>
                        </w:tc>
                        <w:tc>
                          <w:tcPr>
                            <w:tcW w:w="1454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707E0D8E" w14:textId="77777777" w:rsidR="002220CA" w:rsidRPr="002220CA" w:rsidRDefault="002220CA" w:rsidP="002220CA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2220CA">
                              <w:rPr>
                                <w:sz w:val="24"/>
                                <w:szCs w:val="24"/>
                              </w:rPr>
                              <w:t>物镜</w:t>
                            </w:r>
                          </w:p>
                          <w:p w14:paraId="2EDAE36B" w14:textId="77777777" w:rsidR="002220CA" w:rsidRPr="002220CA" w:rsidRDefault="002220CA" w:rsidP="002220CA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2220C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514" w:type="dxa"/>
                            <w:tcBorders>
                              <w:top w:val="single" w:sz="18" w:space="0" w:color="000000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1E5349D4" w14:textId="77777777" w:rsidR="002220CA" w:rsidRPr="002220CA" w:rsidRDefault="002220CA" w:rsidP="002220CA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2220CA">
                              <w:rPr>
                                <w:sz w:val="24"/>
                                <w:szCs w:val="24"/>
                              </w:rPr>
                              <w:t>PLL 10X0.25</w:t>
                            </w:r>
                            <w:r w:rsidRPr="002220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工作距离：</w:t>
                            </w:r>
                            <w:r w:rsidRPr="002220CA">
                              <w:rPr>
                                <w:sz w:val="24"/>
                                <w:szCs w:val="24"/>
                              </w:rPr>
                              <w:t>8.8 mm</w:t>
                            </w:r>
                            <w:r w:rsidRPr="002220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，盖玻片厚度：</w:t>
                            </w:r>
                            <w:r w:rsidRPr="002220CA">
                              <w:rPr>
                                <w:sz w:val="24"/>
                                <w:szCs w:val="24"/>
                              </w:rPr>
                              <w:t>1.2mm.</w:t>
                            </w:r>
                          </w:p>
                        </w:tc>
                      </w:tr>
                      <w:tr w:rsidR="002220CA" w:rsidRPr="002220CA" w14:paraId="4FB2AC39" w14:textId="77777777" w:rsidTr="006B68FD">
                        <w:trPr>
                          <w:trHeight w:val="128"/>
                        </w:trPr>
                        <w:tc>
                          <w:tcPr>
                            <w:tcW w:w="1656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58FBA9F3" w14:textId="77777777" w:rsidR="002220CA" w:rsidRPr="002220CA" w:rsidRDefault="002220CA" w:rsidP="002220C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49B3C13E" w14:textId="77777777" w:rsidR="002220CA" w:rsidRPr="002220CA" w:rsidRDefault="002220CA" w:rsidP="002220C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514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10094BEE" w14:textId="77777777" w:rsidR="002220CA" w:rsidRPr="002220CA" w:rsidRDefault="002220CA" w:rsidP="002220CA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2220CA">
                              <w:rPr>
                                <w:sz w:val="24"/>
                                <w:szCs w:val="24"/>
                              </w:rPr>
                              <w:t>PLL 25X0.40</w:t>
                            </w:r>
                            <w:r w:rsidRPr="002220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工作距离：</w:t>
                            </w:r>
                            <w:r w:rsidRPr="002220CA">
                              <w:rPr>
                                <w:sz w:val="24"/>
                                <w:szCs w:val="24"/>
                              </w:rPr>
                              <w:t>4.8 mm</w:t>
                            </w:r>
                            <w:r w:rsidRPr="002220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，盖玻片厚度：</w:t>
                            </w:r>
                            <w:r w:rsidRPr="002220CA">
                              <w:rPr>
                                <w:sz w:val="24"/>
                                <w:szCs w:val="24"/>
                              </w:rPr>
                              <w:t>1.2mm.</w:t>
                            </w:r>
                          </w:p>
                        </w:tc>
                      </w:tr>
                      <w:tr w:rsidR="002220CA" w:rsidRPr="002220CA" w14:paraId="6C769DE8" w14:textId="77777777" w:rsidTr="006B68FD">
                        <w:trPr>
                          <w:trHeight w:val="128"/>
                        </w:trPr>
                        <w:tc>
                          <w:tcPr>
                            <w:tcW w:w="1656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1485DA7B" w14:textId="77777777" w:rsidR="002220CA" w:rsidRPr="002220CA" w:rsidRDefault="002220CA" w:rsidP="002220C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6E1B5701" w14:textId="77777777" w:rsidR="002220CA" w:rsidRPr="002220CA" w:rsidRDefault="002220CA" w:rsidP="002220C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514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29E5B5A7" w14:textId="77777777" w:rsidR="002220CA" w:rsidRPr="002220CA" w:rsidRDefault="002220CA" w:rsidP="002220CA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2220CA">
                              <w:rPr>
                                <w:sz w:val="24"/>
                                <w:szCs w:val="24"/>
                              </w:rPr>
                              <w:t>PLL 40X0.60</w:t>
                            </w:r>
                            <w:r w:rsidRPr="002220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工作距离：</w:t>
                            </w:r>
                            <w:r w:rsidRPr="002220CA">
                              <w:rPr>
                                <w:sz w:val="24"/>
                                <w:szCs w:val="24"/>
                              </w:rPr>
                              <w:t>3.3 mm</w:t>
                            </w:r>
                            <w:r w:rsidRPr="002220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，盖玻片厚度：</w:t>
                            </w:r>
                            <w:r w:rsidRPr="002220CA">
                              <w:rPr>
                                <w:sz w:val="24"/>
                                <w:szCs w:val="24"/>
                              </w:rPr>
                              <w:t>1.2mm.</w:t>
                            </w:r>
                          </w:p>
                        </w:tc>
                      </w:tr>
                      <w:tr w:rsidR="002220CA" w:rsidRPr="002220CA" w14:paraId="27CDEA0D" w14:textId="77777777" w:rsidTr="006B68FD">
                        <w:trPr>
                          <w:trHeight w:val="128"/>
                        </w:trPr>
                        <w:tc>
                          <w:tcPr>
                            <w:tcW w:w="1656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1D94D01C" w14:textId="77777777" w:rsidR="002220CA" w:rsidRPr="002220CA" w:rsidRDefault="002220CA" w:rsidP="002220C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  <w:gridSpan w:val="2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71007B57" w14:textId="77777777" w:rsidR="002220CA" w:rsidRPr="002220CA" w:rsidRDefault="002220CA" w:rsidP="002220CA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2220CA">
                              <w:rPr>
                                <w:sz w:val="24"/>
                                <w:szCs w:val="24"/>
                              </w:rPr>
                              <w:t>相衬物镜</w:t>
                            </w:r>
                          </w:p>
                        </w:tc>
                        <w:tc>
                          <w:tcPr>
                            <w:tcW w:w="5514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3A88A926" w14:textId="77777777" w:rsidR="002220CA" w:rsidRPr="002220CA" w:rsidRDefault="002220CA" w:rsidP="002220CA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2220CA">
                              <w:rPr>
                                <w:sz w:val="24"/>
                                <w:szCs w:val="24"/>
                              </w:rPr>
                              <w:t>PLL 10X0.25 PHP</w:t>
                            </w:r>
                            <w:r w:rsidRPr="002220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工作距离：</w:t>
                            </w:r>
                            <w:r w:rsidRPr="002220CA">
                              <w:rPr>
                                <w:sz w:val="24"/>
                                <w:szCs w:val="24"/>
                              </w:rPr>
                              <w:t>8.8 mm</w:t>
                            </w:r>
                            <w:r w:rsidRPr="002220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，盖玻片厚度：</w:t>
                            </w:r>
                            <w:r w:rsidRPr="002220CA">
                              <w:rPr>
                                <w:sz w:val="24"/>
                                <w:szCs w:val="24"/>
                              </w:rPr>
                              <w:t>1.2mm.</w:t>
                            </w:r>
                          </w:p>
                        </w:tc>
                      </w:tr>
                      <w:tr w:rsidR="002220CA" w:rsidRPr="002220CA" w14:paraId="72F744FA" w14:textId="77777777" w:rsidTr="006B68FD">
                        <w:trPr>
                          <w:trHeight w:val="404"/>
                        </w:trPr>
                        <w:tc>
                          <w:tcPr>
                            <w:tcW w:w="1656" w:type="dxa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2198C6FF" w14:textId="77777777" w:rsidR="002220CA" w:rsidRPr="002220CA" w:rsidRDefault="002220CA" w:rsidP="002220CA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2220CA">
                              <w:rPr>
                                <w:sz w:val="24"/>
                                <w:szCs w:val="24"/>
                              </w:rPr>
                              <w:t>目镜筒</w:t>
                            </w:r>
                          </w:p>
                        </w:tc>
                        <w:tc>
                          <w:tcPr>
                            <w:tcW w:w="6968" w:type="dxa"/>
                            <w:gridSpan w:val="3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7D16E90B" w14:textId="77777777" w:rsidR="002220CA" w:rsidRPr="002220CA" w:rsidRDefault="002220CA" w:rsidP="002220CA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2220CA">
                              <w:rPr>
                                <w:sz w:val="24"/>
                                <w:szCs w:val="24"/>
                              </w:rPr>
                              <w:t>三目镜</w:t>
                            </w:r>
                            <w:r w:rsidRPr="002220CA">
                              <w:rPr>
                                <w:sz w:val="24"/>
                                <w:szCs w:val="24"/>
                              </w:rPr>
                              <w:t>,30˚</w:t>
                            </w:r>
                            <w:r w:rsidRPr="002220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倾斜</w:t>
                            </w:r>
                          </w:p>
                        </w:tc>
                      </w:tr>
                      <w:tr w:rsidR="002220CA" w:rsidRPr="002220CA" w14:paraId="150F6AA4" w14:textId="77777777" w:rsidTr="006B68FD">
                        <w:trPr>
                          <w:trHeight w:val="564"/>
                        </w:trPr>
                        <w:tc>
                          <w:tcPr>
                            <w:tcW w:w="1656" w:type="dxa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131E1FF0" w14:textId="77777777" w:rsidR="002220CA" w:rsidRPr="002220CA" w:rsidRDefault="002220CA" w:rsidP="002220CA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2220CA">
                              <w:rPr>
                                <w:sz w:val="24"/>
                                <w:szCs w:val="24"/>
                              </w:rPr>
                              <w:t>调焦机构</w:t>
                            </w:r>
                          </w:p>
                        </w:tc>
                        <w:tc>
                          <w:tcPr>
                            <w:tcW w:w="6968" w:type="dxa"/>
                            <w:gridSpan w:val="3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05BBEA12" w14:textId="77777777" w:rsidR="002220CA" w:rsidRPr="002220CA" w:rsidRDefault="002220CA" w:rsidP="002220CA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2220CA">
                              <w:rPr>
                                <w:sz w:val="24"/>
                                <w:szCs w:val="24"/>
                              </w:rPr>
                              <w:t>粗微动同轴调焦</w:t>
                            </w:r>
                            <w:r w:rsidRPr="002220CA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2220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带锁紧和限位装置</w:t>
                            </w:r>
                            <w:r w:rsidRPr="002220CA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proofErr w:type="gramStart"/>
                            <w:r w:rsidRPr="002220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微动格值</w:t>
                            </w:r>
                            <w:proofErr w:type="gramEnd"/>
                            <w:r w:rsidRPr="002220CA">
                              <w:rPr>
                                <w:sz w:val="24"/>
                                <w:szCs w:val="24"/>
                              </w:rPr>
                              <w:t>:2μm.</w:t>
                            </w:r>
                          </w:p>
                        </w:tc>
                      </w:tr>
                      <w:tr w:rsidR="002220CA" w:rsidRPr="002220CA" w14:paraId="27785AC7" w14:textId="77777777" w:rsidTr="006B68FD">
                        <w:trPr>
                          <w:trHeight w:val="282"/>
                        </w:trPr>
                        <w:tc>
                          <w:tcPr>
                            <w:tcW w:w="1656" w:type="dxa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0B7ACE9A" w14:textId="77777777" w:rsidR="002220CA" w:rsidRPr="002220CA" w:rsidRDefault="002220CA" w:rsidP="002220CA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2220CA">
                              <w:rPr>
                                <w:sz w:val="24"/>
                                <w:szCs w:val="24"/>
                              </w:rPr>
                              <w:t>转换器</w:t>
                            </w:r>
                          </w:p>
                        </w:tc>
                        <w:tc>
                          <w:tcPr>
                            <w:tcW w:w="6968" w:type="dxa"/>
                            <w:gridSpan w:val="3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0154A631" w14:textId="77777777" w:rsidR="002220CA" w:rsidRPr="002220CA" w:rsidRDefault="002220CA" w:rsidP="002220CA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2220CA">
                              <w:rPr>
                                <w:sz w:val="24"/>
                                <w:szCs w:val="24"/>
                              </w:rPr>
                              <w:t>四孔</w:t>
                            </w:r>
                            <w:r w:rsidRPr="002220CA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Pr="002220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内向式滚珠内定位</w:t>
                            </w:r>
                            <w:r w:rsidRPr="002220CA">
                              <w:rPr>
                                <w:sz w:val="24"/>
                                <w:szCs w:val="24"/>
                              </w:rPr>
                              <w:t xml:space="preserve">) </w:t>
                            </w:r>
                          </w:p>
                        </w:tc>
                      </w:tr>
                      <w:tr w:rsidR="002220CA" w:rsidRPr="002220CA" w14:paraId="4E7AF23A" w14:textId="77777777" w:rsidTr="006B68FD">
                        <w:trPr>
                          <w:trHeight w:val="550"/>
                        </w:trPr>
                        <w:tc>
                          <w:tcPr>
                            <w:tcW w:w="1656" w:type="dxa"/>
                            <w:vMerge w:val="restart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4F3F47E1" w14:textId="77777777" w:rsidR="002220CA" w:rsidRPr="002220CA" w:rsidRDefault="002220CA" w:rsidP="002220CA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2220CA">
                              <w:rPr>
                                <w:sz w:val="24"/>
                                <w:szCs w:val="24"/>
                              </w:rPr>
                              <w:t>载物台</w:t>
                            </w:r>
                          </w:p>
                        </w:tc>
                        <w:tc>
                          <w:tcPr>
                            <w:tcW w:w="6968" w:type="dxa"/>
                            <w:gridSpan w:val="3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49B561EF" w14:textId="77777777" w:rsidR="002220CA" w:rsidRPr="002220CA" w:rsidRDefault="002220CA" w:rsidP="002220CA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2220CA">
                              <w:rPr>
                                <w:sz w:val="24"/>
                                <w:szCs w:val="24"/>
                              </w:rPr>
                              <w:t>双层机械移动载物台，移动范围：纵向</w:t>
                            </w:r>
                            <w:r w:rsidRPr="002220CA">
                              <w:rPr>
                                <w:sz w:val="24"/>
                                <w:szCs w:val="24"/>
                              </w:rPr>
                              <w:t>30mm</w:t>
                            </w:r>
                            <w:r w:rsidRPr="002220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，横向</w:t>
                            </w:r>
                            <w:r w:rsidRPr="002220CA">
                              <w:rPr>
                                <w:sz w:val="24"/>
                                <w:szCs w:val="24"/>
                              </w:rPr>
                              <w:t>75mm</w:t>
                            </w:r>
                            <w:r w:rsidRPr="002220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c>
                      </w:tr>
                      <w:tr w:rsidR="002220CA" w:rsidRPr="002220CA" w14:paraId="06B77585" w14:textId="77777777" w:rsidTr="006B68FD">
                        <w:trPr>
                          <w:trHeight w:val="128"/>
                        </w:trPr>
                        <w:tc>
                          <w:tcPr>
                            <w:tcW w:w="1656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5DAB8431" w14:textId="77777777" w:rsidR="002220CA" w:rsidRPr="002220CA" w:rsidRDefault="002220CA" w:rsidP="002220C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03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17FB45F0" w14:textId="77777777" w:rsidR="002220CA" w:rsidRPr="002220CA" w:rsidRDefault="002220CA" w:rsidP="002220CA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2220CA">
                              <w:rPr>
                                <w:sz w:val="24"/>
                                <w:szCs w:val="24"/>
                              </w:rPr>
                              <w:t>培养皿托板</w:t>
                            </w:r>
                            <w:proofErr w:type="gramStart"/>
                            <w:r w:rsidRPr="002220CA">
                              <w:rPr>
                                <w:sz w:val="24"/>
                                <w:szCs w:val="24"/>
                              </w:rPr>
                              <w:t>一</w:t>
                            </w:r>
                            <w:proofErr w:type="gramEnd"/>
                          </w:p>
                        </w:tc>
                        <w:tc>
                          <w:tcPr>
                            <w:tcW w:w="5565" w:type="dxa"/>
                            <w:gridSpan w:val="2"/>
                            <w:tcBorders>
                              <w:top w:val="single" w:sz="18" w:space="0" w:color="000000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1DB6BE83" w14:textId="77777777" w:rsidR="002220CA" w:rsidRPr="002220CA" w:rsidRDefault="002220CA" w:rsidP="002220CA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2220CA">
                              <w:rPr>
                                <w:sz w:val="24"/>
                                <w:szCs w:val="24"/>
                              </w:rPr>
                              <w:t>内槽尺寸：</w:t>
                            </w:r>
                            <w:r w:rsidRPr="002220CA">
                              <w:rPr>
                                <w:sz w:val="24"/>
                                <w:szCs w:val="24"/>
                              </w:rPr>
                              <w:t>Ф68mm</w:t>
                            </w:r>
                          </w:p>
                        </w:tc>
                      </w:tr>
                      <w:tr w:rsidR="002220CA" w:rsidRPr="002220CA" w14:paraId="081277D6" w14:textId="77777777" w:rsidTr="006B68FD">
                        <w:trPr>
                          <w:trHeight w:val="128"/>
                        </w:trPr>
                        <w:tc>
                          <w:tcPr>
                            <w:tcW w:w="1656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47241F32" w14:textId="77777777" w:rsidR="002220CA" w:rsidRPr="002220CA" w:rsidRDefault="002220CA" w:rsidP="002220C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03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4FCD9DA0" w14:textId="77777777" w:rsidR="002220CA" w:rsidRPr="002220CA" w:rsidRDefault="002220CA" w:rsidP="002220CA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2220CA">
                              <w:rPr>
                                <w:sz w:val="24"/>
                                <w:szCs w:val="24"/>
                              </w:rPr>
                              <w:t>培养皿托板二</w:t>
                            </w:r>
                          </w:p>
                        </w:tc>
                        <w:tc>
                          <w:tcPr>
                            <w:tcW w:w="5565" w:type="dxa"/>
                            <w:gridSpan w:val="2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1E24E283" w14:textId="77777777" w:rsidR="002220CA" w:rsidRPr="002220CA" w:rsidRDefault="002220CA" w:rsidP="002220CA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2220CA">
                              <w:rPr>
                                <w:sz w:val="24"/>
                                <w:szCs w:val="24"/>
                              </w:rPr>
                              <w:t>内槽尺寸：</w:t>
                            </w:r>
                            <w:r w:rsidRPr="002220CA">
                              <w:rPr>
                                <w:sz w:val="24"/>
                                <w:szCs w:val="24"/>
                              </w:rPr>
                              <w:t>34mm</w:t>
                            </w:r>
                            <w:r w:rsidRPr="002220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（宽）</w:t>
                            </w:r>
                            <w:r w:rsidRPr="002220CA">
                              <w:rPr>
                                <w:sz w:val="24"/>
                                <w:szCs w:val="24"/>
                              </w:rPr>
                              <w:t>X77.5mm</w:t>
                            </w:r>
                            <w:r w:rsidRPr="002220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（长），可适配圆形培养皿</w:t>
                            </w:r>
                            <w:r w:rsidRPr="002220CA">
                              <w:rPr>
                                <w:sz w:val="24"/>
                                <w:szCs w:val="24"/>
                              </w:rPr>
                              <w:t>Ф68.5mm</w:t>
                            </w:r>
                          </w:p>
                        </w:tc>
                      </w:tr>
                      <w:tr w:rsidR="002220CA" w:rsidRPr="002220CA" w14:paraId="3E3256A8" w14:textId="77777777" w:rsidTr="006B68FD">
                        <w:trPr>
                          <w:trHeight w:val="282"/>
                        </w:trPr>
                        <w:tc>
                          <w:tcPr>
                            <w:tcW w:w="1656" w:type="dxa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478C01B7" w14:textId="77777777" w:rsidR="002220CA" w:rsidRPr="002220CA" w:rsidRDefault="002220CA" w:rsidP="002220CA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2220CA">
                              <w:rPr>
                                <w:sz w:val="24"/>
                                <w:szCs w:val="24"/>
                              </w:rPr>
                              <w:t>聚光系统</w:t>
                            </w:r>
                          </w:p>
                        </w:tc>
                        <w:tc>
                          <w:tcPr>
                            <w:tcW w:w="6968" w:type="dxa"/>
                            <w:gridSpan w:val="3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612AB36D" w14:textId="77777777" w:rsidR="002220CA" w:rsidRPr="002220CA" w:rsidRDefault="002220CA" w:rsidP="002220CA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2220CA">
                              <w:rPr>
                                <w:sz w:val="24"/>
                                <w:szCs w:val="24"/>
                              </w:rPr>
                              <w:t>插板式相衬聚光镜工作距离</w:t>
                            </w:r>
                            <w:r w:rsidRPr="002220CA">
                              <w:rPr>
                                <w:sz w:val="24"/>
                                <w:szCs w:val="24"/>
                              </w:rPr>
                              <w:t>30mm</w:t>
                            </w:r>
                            <w:r w:rsidRPr="002220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c>
                      </w:tr>
                      <w:tr w:rsidR="002220CA" w:rsidRPr="002220CA" w14:paraId="702E82F9" w14:textId="77777777" w:rsidTr="006B68FD">
                        <w:trPr>
                          <w:trHeight w:val="268"/>
                        </w:trPr>
                        <w:tc>
                          <w:tcPr>
                            <w:tcW w:w="1656" w:type="dxa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2C3340C0" w14:textId="77777777" w:rsidR="002220CA" w:rsidRPr="002220CA" w:rsidRDefault="002220CA" w:rsidP="002220CA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2220CA">
                              <w:rPr>
                                <w:sz w:val="24"/>
                                <w:szCs w:val="24"/>
                              </w:rPr>
                              <w:t>照明系统</w:t>
                            </w:r>
                          </w:p>
                        </w:tc>
                        <w:tc>
                          <w:tcPr>
                            <w:tcW w:w="6968" w:type="dxa"/>
                            <w:gridSpan w:val="3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4547D7CC" w14:textId="77777777" w:rsidR="002220CA" w:rsidRPr="002220CA" w:rsidRDefault="002220CA" w:rsidP="002220CA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2220CA">
                              <w:rPr>
                                <w:sz w:val="24"/>
                                <w:szCs w:val="24"/>
                              </w:rPr>
                              <w:t>6V20W</w:t>
                            </w:r>
                            <w:r w:rsidRPr="002220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卤素灯，亮度可调</w:t>
                            </w:r>
                          </w:p>
                        </w:tc>
                      </w:tr>
                      <w:tr w:rsidR="002220CA" w:rsidRPr="002220CA" w14:paraId="5002FB78" w14:textId="77777777" w:rsidTr="006B68FD">
                        <w:trPr>
                          <w:trHeight w:val="282"/>
                        </w:trPr>
                        <w:tc>
                          <w:tcPr>
                            <w:tcW w:w="1656" w:type="dxa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436390CE" w14:textId="77777777" w:rsidR="002220CA" w:rsidRPr="002220CA" w:rsidRDefault="002220CA" w:rsidP="002220CA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2220CA">
                              <w:rPr>
                                <w:sz w:val="24"/>
                                <w:szCs w:val="24"/>
                              </w:rPr>
                              <w:t>滤色片</w:t>
                            </w:r>
                          </w:p>
                        </w:tc>
                        <w:tc>
                          <w:tcPr>
                            <w:tcW w:w="6968" w:type="dxa"/>
                            <w:gridSpan w:val="3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5DB6FC89" w14:textId="77777777" w:rsidR="002220CA" w:rsidRPr="002220CA" w:rsidRDefault="002220CA" w:rsidP="002220CA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2220CA">
                              <w:rPr>
                                <w:sz w:val="24"/>
                                <w:szCs w:val="24"/>
                              </w:rPr>
                              <w:t>磨砂玻璃，蓝、绿滤色片</w:t>
                            </w:r>
                          </w:p>
                        </w:tc>
                      </w:tr>
                      <w:tr w:rsidR="002220CA" w:rsidRPr="002220CA" w14:paraId="047ED81F" w14:textId="77777777" w:rsidTr="006B68FD">
                        <w:trPr>
                          <w:trHeight w:val="282"/>
                        </w:trPr>
                        <w:tc>
                          <w:tcPr>
                            <w:tcW w:w="1656" w:type="dxa"/>
                            <w:vMerge w:val="restart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1D76136C" w14:textId="77777777" w:rsidR="002220CA" w:rsidRPr="002220CA" w:rsidRDefault="002220CA" w:rsidP="002220CA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2220CA">
                              <w:rPr>
                                <w:sz w:val="24"/>
                                <w:szCs w:val="24"/>
                              </w:rPr>
                              <w:t>选配件</w:t>
                            </w:r>
                          </w:p>
                          <w:p w14:paraId="55D3CE21" w14:textId="77777777" w:rsidR="002220CA" w:rsidRPr="002220CA" w:rsidRDefault="002220CA" w:rsidP="002220CA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2220C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03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3997B529" w14:textId="77777777" w:rsidR="002220CA" w:rsidRPr="002220CA" w:rsidRDefault="002220CA" w:rsidP="002220CA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2220CA">
                              <w:rPr>
                                <w:sz w:val="24"/>
                                <w:szCs w:val="24"/>
                              </w:rPr>
                              <w:t>目镜</w:t>
                            </w:r>
                          </w:p>
                        </w:tc>
                        <w:tc>
                          <w:tcPr>
                            <w:tcW w:w="5565" w:type="dxa"/>
                            <w:gridSpan w:val="2"/>
                            <w:tcBorders>
                              <w:top w:val="single" w:sz="18" w:space="0" w:color="000000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0C0DB253" w14:textId="77777777" w:rsidR="002220CA" w:rsidRPr="002220CA" w:rsidRDefault="002220CA" w:rsidP="002220CA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2220CA">
                              <w:rPr>
                                <w:sz w:val="24"/>
                                <w:szCs w:val="24"/>
                              </w:rPr>
                              <w:t>16X</w:t>
                            </w:r>
                            <w:r w:rsidRPr="002220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2220CA">
                              <w:rPr>
                                <w:sz w:val="24"/>
                                <w:szCs w:val="24"/>
                              </w:rPr>
                              <w:t>Φ11mm</w:t>
                            </w:r>
                            <w:r w:rsidRPr="002220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），</w:t>
                            </w:r>
                            <w:r w:rsidRPr="002220CA">
                              <w:rPr>
                                <w:sz w:val="24"/>
                                <w:szCs w:val="24"/>
                              </w:rPr>
                              <w:t>20X(Φ11mm)</w:t>
                            </w:r>
                          </w:p>
                        </w:tc>
                      </w:tr>
                      <w:tr w:rsidR="002220CA" w:rsidRPr="002220CA" w14:paraId="0D2BBDCD" w14:textId="77777777" w:rsidTr="006B68FD">
                        <w:trPr>
                          <w:trHeight w:val="128"/>
                        </w:trPr>
                        <w:tc>
                          <w:tcPr>
                            <w:tcW w:w="1656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1135D90F" w14:textId="77777777" w:rsidR="002220CA" w:rsidRPr="002220CA" w:rsidRDefault="002220CA" w:rsidP="002220C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03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59D4C5FA" w14:textId="77777777" w:rsidR="002220CA" w:rsidRPr="002220CA" w:rsidRDefault="002220CA" w:rsidP="002220CA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2220CA">
                              <w:rPr>
                                <w:sz w:val="24"/>
                                <w:szCs w:val="24"/>
                              </w:rPr>
                              <w:t>相衬物镜</w:t>
                            </w:r>
                          </w:p>
                        </w:tc>
                        <w:tc>
                          <w:tcPr>
                            <w:tcW w:w="5565" w:type="dxa"/>
                            <w:gridSpan w:val="2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52BBE422" w14:textId="77777777" w:rsidR="002220CA" w:rsidRPr="002220CA" w:rsidRDefault="002220CA" w:rsidP="002220CA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2220CA">
                              <w:rPr>
                                <w:sz w:val="24"/>
                                <w:szCs w:val="24"/>
                              </w:rPr>
                              <w:t>25X</w:t>
                            </w:r>
                            <w:r w:rsidRPr="002220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2220CA">
                              <w:rPr>
                                <w:sz w:val="24"/>
                                <w:szCs w:val="24"/>
                              </w:rPr>
                              <w:t>40X</w:t>
                            </w:r>
                          </w:p>
                        </w:tc>
                      </w:tr>
                      <w:tr w:rsidR="002220CA" w:rsidRPr="002220CA" w14:paraId="0E109A61" w14:textId="77777777" w:rsidTr="006B68FD">
                        <w:trPr>
                          <w:trHeight w:val="128"/>
                        </w:trPr>
                        <w:tc>
                          <w:tcPr>
                            <w:tcW w:w="1656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621D25F5" w14:textId="77777777" w:rsidR="002220CA" w:rsidRPr="002220CA" w:rsidRDefault="002220CA" w:rsidP="002220C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03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13460298" w14:textId="77777777" w:rsidR="002220CA" w:rsidRPr="002220CA" w:rsidRDefault="002220CA" w:rsidP="002220CA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2220CA">
                              <w:rPr>
                                <w:sz w:val="24"/>
                                <w:szCs w:val="24"/>
                              </w:rPr>
                              <w:t>长工</w:t>
                            </w:r>
                            <w:proofErr w:type="gramStart"/>
                            <w:r w:rsidRPr="002220CA">
                              <w:rPr>
                                <w:sz w:val="24"/>
                                <w:szCs w:val="24"/>
                              </w:rPr>
                              <w:t>作距离</w:t>
                            </w:r>
                            <w:proofErr w:type="gramEnd"/>
                            <w:r w:rsidRPr="002220CA">
                              <w:rPr>
                                <w:sz w:val="24"/>
                                <w:szCs w:val="24"/>
                              </w:rPr>
                              <w:t>相衬聚光镜</w:t>
                            </w:r>
                          </w:p>
                        </w:tc>
                        <w:tc>
                          <w:tcPr>
                            <w:tcW w:w="5565" w:type="dxa"/>
                            <w:gridSpan w:val="2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7FDE4BD8" w14:textId="77777777" w:rsidR="002220CA" w:rsidRPr="002220CA" w:rsidRDefault="002220CA" w:rsidP="002220CA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2220CA">
                              <w:rPr>
                                <w:sz w:val="24"/>
                                <w:szCs w:val="24"/>
                              </w:rPr>
                              <w:t>工作距离：</w:t>
                            </w:r>
                            <w:r w:rsidRPr="002220CA">
                              <w:rPr>
                                <w:sz w:val="24"/>
                                <w:szCs w:val="24"/>
                              </w:rPr>
                              <w:t>50mm (</w:t>
                            </w:r>
                            <w:r w:rsidRPr="002220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注：所配相衬物镜为：</w:t>
                            </w:r>
                            <w:r w:rsidRPr="002220CA">
                              <w:rPr>
                                <w:sz w:val="24"/>
                                <w:szCs w:val="24"/>
                              </w:rPr>
                              <w:t>PLL10X/0.25 PHP2</w:t>
                            </w:r>
                            <w:r w:rsidRPr="002220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，</w:t>
                            </w:r>
                            <w:r w:rsidRPr="002220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220CA">
                              <w:rPr>
                                <w:sz w:val="24"/>
                                <w:szCs w:val="24"/>
                              </w:rPr>
                              <w:t>PLL25X/0.40 PHP2</w:t>
                            </w:r>
                            <w:r w:rsidRPr="002220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，</w:t>
                            </w:r>
                            <w:r w:rsidRPr="002220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220CA">
                              <w:rPr>
                                <w:sz w:val="24"/>
                                <w:szCs w:val="24"/>
                              </w:rPr>
                              <w:t>PLL40X/0.60 PHP2)</w:t>
                            </w:r>
                          </w:p>
                        </w:tc>
                      </w:tr>
                      <w:tr w:rsidR="002220CA" w:rsidRPr="002220CA" w14:paraId="567C8816" w14:textId="77777777" w:rsidTr="006B68FD">
                        <w:trPr>
                          <w:trHeight w:val="128"/>
                        </w:trPr>
                        <w:tc>
                          <w:tcPr>
                            <w:tcW w:w="1656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2DFF26EC" w14:textId="77777777" w:rsidR="002220CA" w:rsidRPr="002220CA" w:rsidRDefault="002220CA" w:rsidP="002220C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03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3085019A" w14:textId="77777777" w:rsidR="002220CA" w:rsidRPr="002220CA" w:rsidRDefault="002220CA" w:rsidP="002220CA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2220CA">
                              <w:rPr>
                                <w:sz w:val="24"/>
                                <w:szCs w:val="24"/>
                              </w:rPr>
                              <w:t>CCD</w:t>
                            </w:r>
                            <w:r w:rsidRPr="002220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接头</w:t>
                            </w:r>
                            <w:r w:rsidRPr="002220CA">
                              <w:rPr>
                                <w:sz w:val="24"/>
                                <w:szCs w:val="24"/>
                              </w:rPr>
                              <w:t>CCD</w:t>
                            </w:r>
                          </w:p>
                        </w:tc>
                        <w:tc>
                          <w:tcPr>
                            <w:tcW w:w="5565" w:type="dxa"/>
                            <w:gridSpan w:val="2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799B50ED" w14:textId="77777777" w:rsidR="002220CA" w:rsidRPr="002220CA" w:rsidRDefault="002220CA" w:rsidP="002220CA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2220CA">
                              <w:rPr>
                                <w:sz w:val="24"/>
                                <w:szCs w:val="24"/>
                              </w:rPr>
                              <w:t>0.5X</w:t>
                            </w:r>
                            <w:r w:rsidRPr="002220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2220CA">
                              <w:rPr>
                                <w:sz w:val="24"/>
                                <w:szCs w:val="24"/>
                              </w:rPr>
                              <w:t>1X</w:t>
                            </w:r>
                            <w:r w:rsidRPr="002220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2220CA">
                              <w:rPr>
                                <w:sz w:val="24"/>
                                <w:szCs w:val="24"/>
                              </w:rPr>
                              <w:t>0.5X</w:t>
                            </w:r>
                            <w:r w:rsidRPr="002220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带分划</w:t>
                            </w:r>
                          </w:p>
                        </w:tc>
                      </w:tr>
                      <w:tr w:rsidR="002220CA" w:rsidRPr="002220CA" w14:paraId="0B6B526C" w14:textId="77777777" w:rsidTr="006B68FD">
                        <w:trPr>
                          <w:trHeight w:val="31"/>
                        </w:trPr>
                        <w:tc>
                          <w:tcPr>
                            <w:tcW w:w="1656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027D94BB" w14:textId="77777777" w:rsidR="002220CA" w:rsidRPr="002220CA" w:rsidRDefault="002220CA" w:rsidP="002220C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03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26BF6A28" w14:textId="77777777" w:rsidR="002220CA" w:rsidRPr="002220CA" w:rsidRDefault="002220CA" w:rsidP="002220CA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2220CA">
                              <w:rPr>
                                <w:sz w:val="24"/>
                                <w:szCs w:val="24"/>
                              </w:rPr>
                              <w:t>摄像仪</w:t>
                            </w:r>
                          </w:p>
                        </w:tc>
                        <w:tc>
                          <w:tcPr>
                            <w:tcW w:w="5565" w:type="dxa"/>
                            <w:gridSpan w:val="2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1858380F" w14:textId="77777777" w:rsidR="002220CA" w:rsidRPr="002220CA" w:rsidRDefault="002220CA" w:rsidP="002220CA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2220CA">
                              <w:rPr>
                                <w:sz w:val="24"/>
                                <w:szCs w:val="24"/>
                              </w:rPr>
                              <w:t>USB</w:t>
                            </w:r>
                            <w:r w:rsidRPr="002220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输出：</w:t>
                            </w:r>
                            <w:r w:rsidRPr="002220CA">
                              <w:rPr>
                                <w:sz w:val="24"/>
                                <w:szCs w:val="24"/>
                              </w:rPr>
                              <w:t>300/500/1000</w:t>
                            </w:r>
                            <w:proofErr w:type="gramStart"/>
                            <w:r w:rsidRPr="002220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万像</w:t>
                            </w:r>
                            <w:proofErr w:type="gramEnd"/>
                            <w:r w:rsidRPr="002220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素</w:t>
                            </w:r>
                          </w:p>
                        </w:tc>
                      </w:tr>
                    </w:tbl>
                    <w:p w14:paraId="374B460F" w14:textId="77777777" w:rsidR="002220CA" w:rsidRDefault="002220CA" w:rsidP="002220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BD5FB30" w14:textId="0E163495" w:rsidR="00692205" w:rsidRPr="00692205" w:rsidRDefault="00692205" w:rsidP="00491BF3">
      <w:pPr>
        <w:pStyle w:val="a3"/>
        <w:shd w:val="clear" w:color="auto" w:fill="FFFFFF"/>
        <w:spacing w:beforeAutospacing="1" w:afterAutospacing="1" w:line="270" w:lineRule="atLeast"/>
        <w:jc w:val="both"/>
        <w:rPr>
          <w:sz w:val="28"/>
          <w:szCs w:val="28"/>
        </w:rPr>
      </w:pPr>
    </w:p>
    <w:sectPr w:rsidR="00692205" w:rsidRPr="00692205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62042" w14:textId="77777777" w:rsidR="00817287" w:rsidRDefault="00817287" w:rsidP="006F1062">
      <w:r>
        <w:separator/>
      </w:r>
    </w:p>
  </w:endnote>
  <w:endnote w:type="continuationSeparator" w:id="0">
    <w:p w14:paraId="47AAD8E2" w14:textId="77777777" w:rsidR="00817287" w:rsidRDefault="00817287" w:rsidP="006F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157E" w14:textId="50816A0B" w:rsidR="006F1062" w:rsidRPr="006C30EA" w:rsidRDefault="006C30EA" w:rsidP="006C30EA">
    <w:pPr>
      <w:pStyle w:val="a8"/>
      <w:ind w:firstLineChars="1700" w:firstLine="4779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咨询电话</w:t>
    </w:r>
    <w:r w:rsidRPr="006C30EA">
      <w:rPr>
        <w:rFonts w:hint="eastAsia"/>
        <w:b/>
        <w:bCs/>
        <w:sz w:val="28"/>
        <w:szCs w:val="28"/>
      </w:rPr>
      <w:t>；</w:t>
    </w:r>
    <w:r w:rsidRPr="006C30EA">
      <w:rPr>
        <w:rFonts w:ascii="微软雅黑" w:eastAsia="微软雅黑" w:hAnsi="微软雅黑" w:hint="eastAsia"/>
        <w:b/>
        <w:bCs/>
        <w:color w:val="FF5400"/>
        <w:sz w:val="28"/>
        <w:szCs w:val="28"/>
        <w:shd w:val="clear" w:color="auto" w:fill="FFFFFF"/>
      </w:rPr>
      <w:t>15336855238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3CFC2" w14:textId="77777777" w:rsidR="00817287" w:rsidRDefault="00817287" w:rsidP="006F1062">
      <w:r>
        <w:separator/>
      </w:r>
    </w:p>
  </w:footnote>
  <w:footnote w:type="continuationSeparator" w:id="0">
    <w:p w14:paraId="723C3818" w14:textId="77777777" w:rsidR="00817287" w:rsidRDefault="00817287" w:rsidP="006F1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AAEFC" w14:textId="2631492E" w:rsidR="002220CA" w:rsidRPr="002220CA" w:rsidRDefault="002220CA">
    <w:pPr>
      <w:pStyle w:val="a6"/>
      <w:rPr>
        <w:sz w:val="30"/>
        <w:szCs w:val="30"/>
      </w:rPr>
    </w:pPr>
    <w:r w:rsidRPr="002220CA">
      <w:rPr>
        <w:rFonts w:hint="eastAsia"/>
        <w:sz w:val="30"/>
        <w:szCs w:val="30"/>
      </w:rPr>
      <w:t>上海</w:t>
    </w:r>
    <w:proofErr w:type="gramStart"/>
    <w:r w:rsidRPr="002220CA">
      <w:rPr>
        <w:rFonts w:hint="eastAsia"/>
        <w:sz w:val="30"/>
        <w:szCs w:val="30"/>
      </w:rPr>
      <w:t>缔</w:t>
    </w:r>
    <w:proofErr w:type="gramEnd"/>
    <w:r w:rsidRPr="002220CA">
      <w:rPr>
        <w:rFonts w:hint="eastAsia"/>
        <w:sz w:val="30"/>
        <w:szCs w:val="30"/>
      </w:rPr>
      <w:t>伦光学仪器有限</w:t>
    </w:r>
    <w:r w:rsidRPr="002220CA">
      <w:rPr>
        <w:rFonts w:hint="eastAsia"/>
        <w:sz w:val="30"/>
        <w:szCs w:val="30"/>
      </w:rPr>
      <w:t>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AE"/>
    <w:rsid w:val="00042C15"/>
    <w:rsid w:val="000A16B3"/>
    <w:rsid w:val="00170C76"/>
    <w:rsid w:val="001D3EAD"/>
    <w:rsid w:val="002220CA"/>
    <w:rsid w:val="00285BE6"/>
    <w:rsid w:val="002B635F"/>
    <w:rsid w:val="002E3E27"/>
    <w:rsid w:val="00321BDA"/>
    <w:rsid w:val="003552BD"/>
    <w:rsid w:val="003625AA"/>
    <w:rsid w:val="00366E9B"/>
    <w:rsid w:val="003F1FC7"/>
    <w:rsid w:val="00400185"/>
    <w:rsid w:val="00421ABD"/>
    <w:rsid w:val="00431A3F"/>
    <w:rsid w:val="00491BF3"/>
    <w:rsid w:val="005A3C86"/>
    <w:rsid w:val="005E7CE7"/>
    <w:rsid w:val="00630AB8"/>
    <w:rsid w:val="00692205"/>
    <w:rsid w:val="006A57CE"/>
    <w:rsid w:val="006B256B"/>
    <w:rsid w:val="006C30EA"/>
    <w:rsid w:val="006F1062"/>
    <w:rsid w:val="00741523"/>
    <w:rsid w:val="00817287"/>
    <w:rsid w:val="008735FD"/>
    <w:rsid w:val="00882EFB"/>
    <w:rsid w:val="008A1F0F"/>
    <w:rsid w:val="009852B0"/>
    <w:rsid w:val="00A04361"/>
    <w:rsid w:val="00A278AF"/>
    <w:rsid w:val="00A743E9"/>
    <w:rsid w:val="00A961FA"/>
    <w:rsid w:val="00AB63F1"/>
    <w:rsid w:val="00AF512B"/>
    <w:rsid w:val="00C60BC2"/>
    <w:rsid w:val="00C6713D"/>
    <w:rsid w:val="00CD3296"/>
    <w:rsid w:val="00E77174"/>
    <w:rsid w:val="00EC4125"/>
    <w:rsid w:val="00F10CD4"/>
    <w:rsid w:val="00FF2EAE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25D1"/>
  <w15:chartTrackingRefBased/>
  <w15:docId w15:val="{427EF382-67E9-4104-B289-95529001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6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2205"/>
    <w:pPr>
      <w:widowControl/>
      <w:spacing w:line="240" w:lineRule="atLeast"/>
      <w:jc w:val="left"/>
    </w:pPr>
    <w:rPr>
      <w:rFonts w:ascii="宋体" w:hAnsi="宋体"/>
      <w:kern w:val="0"/>
      <w:sz w:val="24"/>
    </w:rPr>
  </w:style>
  <w:style w:type="character" w:styleId="a4">
    <w:name w:val="Strong"/>
    <w:uiPriority w:val="22"/>
    <w:qFormat/>
    <w:rsid w:val="00692205"/>
    <w:rPr>
      <w:b/>
    </w:rPr>
  </w:style>
  <w:style w:type="character" w:styleId="a5">
    <w:name w:val="Hyperlink"/>
    <w:rsid w:val="00692205"/>
    <w:rPr>
      <w:strike w:val="0"/>
      <w:dstrike w:val="0"/>
      <w:color w:val="000000"/>
      <w:sz w:val="18"/>
      <w:u w:val="none"/>
    </w:rPr>
  </w:style>
  <w:style w:type="paragraph" w:styleId="a6">
    <w:name w:val="header"/>
    <w:basedOn w:val="a"/>
    <w:link w:val="a7"/>
    <w:uiPriority w:val="99"/>
    <w:unhideWhenUsed/>
    <w:rsid w:val="006F1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F1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character" w:styleId="aa">
    <w:name w:val="Emphasis"/>
    <w:basedOn w:val="a0"/>
    <w:uiPriority w:val="20"/>
    <w:qFormat/>
    <w:rsid w:val="001D3E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颐钦 张</dc:creator>
  <cp:keywords/>
  <dc:description/>
  <cp:lastModifiedBy>颐钦 张</cp:lastModifiedBy>
  <cp:revision>2</cp:revision>
  <dcterms:created xsi:type="dcterms:W3CDTF">2023-02-22T08:38:00Z</dcterms:created>
  <dcterms:modified xsi:type="dcterms:W3CDTF">2023-02-22T08:38:00Z</dcterms:modified>
</cp:coreProperties>
</file>